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2B" w:rsidRDefault="00A732F2" w:rsidP="00887D2B">
      <w:pPr>
        <w:ind w:firstLine="567"/>
        <w:jc w:val="center"/>
        <w:rPr>
          <w:b/>
          <w:caps/>
          <w:lang w:val="en-US"/>
        </w:rPr>
      </w:pPr>
      <w:r>
        <w:rPr>
          <w:b/>
          <w:caps/>
          <w:noProof/>
        </w:rPr>
        <w:drawing>
          <wp:inline distT="0" distB="0" distL="0" distR="0">
            <wp:extent cx="6659622" cy="9772650"/>
            <wp:effectExtent l="19050" t="0" r="7878" b="0"/>
            <wp:docPr id="6" name="Рисунок 1" descr="C:\Users\пользователь\Desktop\программы Масловой\ИНФОРМАТИКА 8 КЛ ДЖАНГ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ы Масловой\ИНФОРМАТИКА 8 КЛ ДЖАНГИ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77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2B" w:rsidRDefault="00887D2B" w:rsidP="00887D2B">
      <w:pPr>
        <w:ind w:firstLine="567"/>
        <w:jc w:val="center"/>
        <w:rPr>
          <w:b/>
          <w:caps/>
          <w:lang w:val="en-US"/>
        </w:rPr>
      </w:pPr>
    </w:p>
    <w:p w:rsidR="00A732F2" w:rsidRDefault="00A732F2" w:rsidP="00887D2B">
      <w:pPr>
        <w:ind w:left="567"/>
        <w:jc w:val="center"/>
        <w:rPr>
          <w:b/>
          <w:caps/>
        </w:rPr>
      </w:pPr>
    </w:p>
    <w:p w:rsidR="00A732F2" w:rsidRDefault="00A732F2" w:rsidP="00887D2B">
      <w:pPr>
        <w:ind w:left="567"/>
        <w:jc w:val="center"/>
        <w:rPr>
          <w:b/>
          <w:caps/>
        </w:rPr>
      </w:pPr>
    </w:p>
    <w:p w:rsidR="00887D2B" w:rsidRDefault="00887D2B" w:rsidP="00887D2B">
      <w:pPr>
        <w:ind w:left="567"/>
        <w:jc w:val="center"/>
      </w:pPr>
      <w:r w:rsidRPr="00666335">
        <w:rPr>
          <w:b/>
          <w:caps/>
        </w:rPr>
        <w:t xml:space="preserve">1. Планируемые результаты освоения учебного </w:t>
      </w:r>
      <w:r w:rsidRPr="00017FD1">
        <w:rPr>
          <w:b/>
          <w:caps/>
        </w:rPr>
        <w:t>предмета</w:t>
      </w:r>
    </w:p>
    <w:p w:rsidR="00887D2B" w:rsidRPr="00887D2B" w:rsidRDefault="00887D2B" w:rsidP="00D90223">
      <w:pPr>
        <w:jc w:val="center"/>
        <w:rPr>
          <w:b/>
          <w:sz w:val="26"/>
          <w:szCs w:val="26"/>
        </w:rPr>
      </w:pPr>
    </w:p>
    <w:p w:rsidR="00887D2B" w:rsidRPr="00A60868" w:rsidRDefault="00887D2B" w:rsidP="00887D2B">
      <w:pPr>
        <w:shd w:val="clear" w:color="auto" w:fill="FFFFFF"/>
        <w:jc w:val="center"/>
        <w:rPr>
          <w:rFonts w:ascii="Calibri" w:hAnsi="Calibri"/>
          <w:color w:val="000000"/>
        </w:rPr>
      </w:pPr>
      <w:r w:rsidRPr="00A60868">
        <w:rPr>
          <w:b/>
          <w:bCs/>
          <w:color w:val="000000"/>
        </w:rPr>
        <w:t>Личностные и предметные результаты освоения предмета «</w:t>
      </w:r>
      <w:r w:rsidRPr="00A60868">
        <w:rPr>
          <w:b/>
          <w:bCs/>
          <w:i/>
          <w:iCs/>
          <w:color w:val="000000"/>
        </w:rPr>
        <w:t>Информатика»</w:t>
      </w:r>
    </w:p>
    <w:p w:rsidR="00887D2B" w:rsidRPr="00A60868" w:rsidRDefault="00887D2B" w:rsidP="00887D2B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A60868">
        <w:rPr>
          <w:color w:val="000000"/>
        </w:rPr>
        <w:t>Освоение обучающимися с легкой умственной отсталостью (интеллектуальными нарушениями) АООП в предметной области «</w:t>
      </w:r>
      <w:r>
        <w:rPr>
          <w:color w:val="000000"/>
        </w:rPr>
        <w:t>Информатика</w:t>
      </w:r>
      <w:r w:rsidRPr="00A60868">
        <w:rPr>
          <w:color w:val="000000"/>
        </w:rPr>
        <w:t>» предполагает достижение ими двух видов результатов: личностных и предметных.</w:t>
      </w:r>
    </w:p>
    <w:p w:rsidR="00887D2B" w:rsidRPr="00A60868" w:rsidRDefault="00887D2B" w:rsidP="00887D2B">
      <w:pPr>
        <w:shd w:val="clear" w:color="auto" w:fill="FFFFFF"/>
        <w:jc w:val="both"/>
        <w:rPr>
          <w:rFonts w:ascii="Calibri" w:hAnsi="Calibri"/>
          <w:color w:val="000000"/>
        </w:rPr>
      </w:pPr>
      <w:r w:rsidRPr="00A60868">
        <w:rPr>
          <w:color w:val="000000"/>
        </w:rPr>
        <w:t xml:space="preserve">           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A60868">
        <w:rPr>
          <w:color w:val="000000"/>
        </w:rPr>
        <w:t>социокультурным</w:t>
      </w:r>
      <w:proofErr w:type="spellEnd"/>
      <w:r w:rsidRPr="00A60868">
        <w:rPr>
          <w:color w:val="000000"/>
        </w:rPr>
        <w:t xml:space="preserve"> опытом. Личностные результаты</w:t>
      </w:r>
      <w:r w:rsidRPr="00A60868">
        <w:rPr>
          <w:i/>
          <w:iCs/>
          <w:color w:val="000000"/>
        </w:rPr>
        <w:t> </w:t>
      </w:r>
      <w:r w:rsidRPr="00A60868">
        <w:rPr>
          <w:color w:val="000000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 Планируемые личностные результаты учитывают типологические, возрастные особенности обучающихся с легкой умственной отсталостью (интеллектуальными нарушениями) и возможности их личностного развития в процессе целенаправленной образовательной деятельности по изучению предмета.</w:t>
      </w:r>
    </w:p>
    <w:p w:rsidR="00887D2B" w:rsidRPr="00A60868" w:rsidRDefault="00887D2B" w:rsidP="00887D2B">
      <w:pPr>
        <w:shd w:val="clear" w:color="auto" w:fill="FFFFFF"/>
        <w:jc w:val="both"/>
        <w:rPr>
          <w:rFonts w:ascii="Calibri" w:hAnsi="Calibri"/>
          <w:color w:val="000000"/>
        </w:rPr>
      </w:pPr>
      <w:r w:rsidRPr="00A60868">
        <w:rPr>
          <w:color w:val="000000"/>
        </w:rPr>
        <w:t xml:space="preserve">            </w:t>
      </w:r>
      <w:proofErr w:type="gramStart"/>
      <w:r w:rsidRPr="00A60868">
        <w:rPr>
          <w:color w:val="000000"/>
        </w:rPr>
        <w:t>Планируемые предметные результаты предусматривают овладение обучающимися знаниями и умениями по предмету и представлены дифференцированно по двум уровням: минимальному и достаточному.</w:t>
      </w:r>
      <w:proofErr w:type="gramEnd"/>
      <w:r w:rsidRPr="00A60868">
        <w:rPr>
          <w:color w:val="000000"/>
        </w:rPr>
        <w:t xml:space="preserve"> Минимальный уровень является обязательным для большинства </w:t>
      </w:r>
      <w:proofErr w:type="gramStart"/>
      <w:r w:rsidRPr="00A60868">
        <w:rPr>
          <w:color w:val="000000"/>
        </w:rPr>
        <w:t>обучающихся</w:t>
      </w:r>
      <w:proofErr w:type="gramEnd"/>
      <w:r w:rsidRPr="00A60868">
        <w:rPr>
          <w:color w:val="000000"/>
        </w:rPr>
        <w:t xml:space="preserve"> с умственной отсталостью (интеллектуальными нарушениями). Вместе с тем, как особо указывается в АООП (вариант 1), отсутствие достижения этого уровня отдельными обучающимися не является препятствием к получению ими образования по этому варианту программы.</w:t>
      </w:r>
    </w:p>
    <w:p w:rsidR="00887D2B" w:rsidRPr="00A60868" w:rsidRDefault="00887D2B" w:rsidP="00887D2B">
      <w:pPr>
        <w:shd w:val="clear" w:color="auto" w:fill="FFFFFF"/>
        <w:ind w:firstLine="710"/>
        <w:jc w:val="center"/>
        <w:rPr>
          <w:rFonts w:ascii="Calibri" w:hAnsi="Calibri"/>
          <w:color w:val="000000"/>
        </w:rPr>
      </w:pPr>
      <w:r w:rsidRPr="00A60868">
        <w:rPr>
          <w:b/>
          <w:bCs/>
          <w:i/>
          <w:iCs/>
          <w:color w:val="000000"/>
        </w:rPr>
        <w:t>Личностные результаты:</w:t>
      </w:r>
    </w:p>
    <w:p w:rsidR="00887D2B" w:rsidRPr="00A60868" w:rsidRDefault="00887D2B" w:rsidP="00887D2B">
      <w:pPr>
        <w:shd w:val="clear" w:color="auto" w:fill="FFFFFF"/>
        <w:jc w:val="both"/>
        <w:rPr>
          <w:rFonts w:ascii="Calibri" w:hAnsi="Calibri"/>
          <w:color w:val="000000"/>
        </w:rPr>
      </w:pPr>
      <w:r w:rsidRPr="00A60868">
        <w:rPr>
          <w:color w:val="000000"/>
        </w:rPr>
        <w:t xml:space="preserve">- принятие и освоение социальной роли </w:t>
      </w:r>
      <w:proofErr w:type="gramStart"/>
      <w:r w:rsidRPr="00A60868">
        <w:rPr>
          <w:color w:val="000000"/>
        </w:rPr>
        <w:t>обучающегося</w:t>
      </w:r>
      <w:proofErr w:type="gramEnd"/>
      <w:r w:rsidRPr="00A60868">
        <w:rPr>
          <w:color w:val="000000"/>
        </w:rPr>
        <w:t>, формирование и развитие социально значимых мотивов учебной деятельности;</w:t>
      </w:r>
    </w:p>
    <w:p w:rsidR="00887D2B" w:rsidRPr="00A60868" w:rsidRDefault="00887D2B" w:rsidP="00887D2B">
      <w:pPr>
        <w:shd w:val="clear" w:color="auto" w:fill="FFFFFF"/>
        <w:jc w:val="both"/>
        <w:rPr>
          <w:rFonts w:ascii="Calibri" w:hAnsi="Calibri"/>
          <w:color w:val="000000"/>
        </w:rPr>
      </w:pPr>
      <w:r w:rsidRPr="00A60868">
        <w:rPr>
          <w:color w:val="000000"/>
        </w:rPr>
        <w:t xml:space="preserve">- развитие навыков сотрудничества </w:t>
      </w:r>
      <w:proofErr w:type="gramStart"/>
      <w:r w:rsidRPr="00A60868">
        <w:rPr>
          <w:color w:val="000000"/>
        </w:rPr>
        <w:t>со</w:t>
      </w:r>
      <w:proofErr w:type="gramEnd"/>
      <w:r w:rsidRPr="00A60868">
        <w:rPr>
          <w:color w:val="000000"/>
        </w:rPr>
        <w:t xml:space="preserve"> взрослыми и сверстниками в разных социальных ситуациях, умения избегать конфликтов и находить выходы из спорных ситуаций;</w:t>
      </w:r>
    </w:p>
    <w:p w:rsidR="00887D2B" w:rsidRPr="00A60868" w:rsidRDefault="00887D2B" w:rsidP="00887D2B">
      <w:pPr>
        <w:shd w:val="clear" w:color="auto" w:fill="FFFFFF"/>
        <w:jc w:val="both"/>
        <w:rPr>
          <w:rFonts w:ascii="Calibri" w:hAnsi="Calibri"/>
          <w:color w:val="000000"/>
        </w:rPr>
      </w:pPr>
      <w:r w:rsidRPr="00A60868">
        <w:rPr>
          <w:color w:val="000000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87D2B" w:rsidRPr="00A60868" w:rsidRDefault="00887D2B" w:rsidP="00887D2B">
      <w:pPr>
        <w:shd w:val="clear" w:color="auto" w:fill="FFFFFF"/>
        <w:jc w:val="both"/>
        <w:rPr>
          <w:rFonts w:ascii="Calibri" w:hAnsi="Calibri"/>
          <w:color w:val="000000"/>
        </w:rPr>
      </w:pPr>
      <w:r w:rsidRPr="00A60868">
        <w:rPr>
          <w:color w:val="000000"/>
        </w:rPr>
        <w:t>- владение навыками коммуникации и принятыми ритуалами социального взаимодействия;</w:t>
      </w:r>
    </w:p>
    <w:p w:rsidR="00887D2B" w:rsidRPr="00A60868" w:rsidRDefault="00887D2B" w:rsidP="00887D2B">
      <w:pPr>
        <w:shd w:val="clear" w:color="auto" w:fill="FFFFFF"/>
        <w:jc w:val="both"/>
        <w:rPr>
          <w:rFonts w:ascii="Calibri" w:hAnsi="Calibri"/>
          <w:color w:val="000000"/>
        </w:rPr>
      </w:pPr>
      <w:r w:rsidRPr="00A60868">
        <w:rPr>
          <w:color w:val="000000"/>
        </w:rPr>
        <w:t>- способность к осмыслению социального окружения, своего места в нем, принятие соответствующих возрасту ценностей и социальных ролей;</w:t>
      </w:r>
    </w:p>
    <w:p w:rsidR="00887D2B" w:rsidRPr="00A60868" w:rsidRDefault="00887D2B" w:rsidP="00887D2B">
      <w:pPr>
        <w:shd w:val="clear" w:color="auto" w:fill="FFFFFF"/>
        <w:jc w:val="both"/>
        <w:rPr>
          <w:rFonts w:ascii="Calibri" w:hAnsi="Calibri"/>
          <w:color w:val="000000"/>
        </w:rPr>
      </w:pPr>
      <w:r w:rsidRPr="00A60868">
        <w:rPr>
          <w:color w:val="000000"/>
        </w:rPr>
        <w:t>- развитие адекватных представлений о собственных возможностях, о насущно необходимом жизнеобеспечении;</w:t>
      </w:r>
    </w:p>
    <w:p w:rsidR="00887D2B" w:rsidRPr="00A60868" w:rsidRDefault="00887D2B" w:rsidP="00887D2B">
      <w:pPr>
        <w:shd w:val="clear" w:color="auto" w:fill="FFFFFF"/>
        <w:jc w:val="both"/>
        <w:rPr>
          <w:rFonts w:ascii="Calibri" w:hAnsi="Calibri"/>
          <w:color w:val="000000"/>
        </w:rPr>
      </w:pPr>
      <w:r w:rsidRPr="00A60868">
        <w:rPr>
          <w:color w:val="000000"/>
        </w:rPr>
        <w:t>- наличие мотивации к труду, работе на результат;</w:t>
      </w:r>
    </w:p>
    <w:p w:rsidR="00887D2B" w:rsidRPr="00A60868" w:rsidRDefault="00887D2B" w:rsidP="00887D2B">
      <w:pPr>
        <w:shd w:val="clear" w:color="auto" w:fill="FFFFFF"/>
        <w:jc w:val="both"/>
        <w:rPr>
          <w:rFonts w:ascii="Calibri" w:hAnsi="Calibri"/>
          <w:color w:val="000000"/>
        </w:rPr>
      </w:pPr>
      <w:r w:rsidRPr="00A60868">
        <w:rPr>
          <w:color w:val="000000"/>
        </w:rPr>
        <w:t>- овладение начальными навыками адаптации в динамично изменяющемся и развивающемся мире;</w:t>
      </w:r>
    </w:p>
    <w:p w:rsidR="00887D2B" w:rsidRPr="00A60868" w:rsidRDefault="00887D2B" w:rsidP="00887D2B">
      <w:pPr>
        <w:shd w:val="clear" w:color="auto" w:fill="FFFFFF"/>
        <w:jc w:val="both"/>
        <w:rPr>
          <w:rFonts w:ascii="Calibri" w:hAnsi="Calibri"/>
          <w:color w:val="000000"/>
        </w:rPr>
      </w:pPr>
      <w:r w:rsidRPr="00A60868">
        <w:rPr>
          <w:color w:val="000000"/>
        </w:rPr>
        <w:t>- осознание себя как гражданина России; формирование чувства гордости за свою Родину, российский народ и историю России;</w:t>
      </w:r>
    </w:p>
    <w:p w:rsidR="00887D2B" w:rsidRPr="00A60868" w:rsidRDefault="00887D2B" w:rsidP="00887D2B">
      <w:pPr>
        <w:shd w:val="clear" w:color="auto" w:fill="FFFFFF"/>
        <w:jc w:val="both"/>
        <w:rPr>
          <w:rFonts w:ascii="Calibri" w:hAnsi="Calibri"/>
          <w:color w:val="000000"/>
        </w:rPr>
      </w:pPr>
      <w:r w:rsidRPr="00A60868">
        <w:rPr>
          <w:color w:val="000000"/>
        </w:rPr>
        <w:t>- формирование уважительного отношения к иному мнению, истории и культуре других народов.</w:t>
      </w:r>
    </w:p>
    <w:p w:rsidR="00887D2B" w:rsidRPr="00A60868" w:rsidRDefault="00887D2B" w:rsidP="00887D2B">
      <w:pPr>
        <w:shd w:val="clear" w:color="auto" w:fill="FFFFFF"/>
        <w:ind w:firstLine="710"/>
        <w:jc w:val="center"/>
        <w:rPr>
          <w:rFonts w:ascii="Calibri" w:hAnsi="Calibri"/>
          <w:color w:val="000000"/>
        </w:rPr>
      </w:pPr>
      <w:r w:rsidRPr="00A60868">
        <w:rPr>
          <w:b/>
          <w:bCs/>
          <w:i/>
          <w:iCs/>
          <w:color w:val="000000"/>
        </w:rPr>
        <w:t>Планируемые предметные результаты:</w:t>
      </w:r>
    </w:p>
    <w:p w:rsidR="00887D2B" w:rsidRPr="00A60868" w:rsidRDefault="00887D2B" w:rsidP="00887D2B">
      <w:pPr>
        <w:shd w:val="clear" w:color="auto" w:fill="FFFFFF"/>
        <w:jc w:val="both"/>
        <w:rPr>
          <w:rFonts w:ascii="Calibri" w:hAnsi="Calibri"/>
          <w:color w:val="000000"/>
        </w:rPr>
      </w:pPr>
      <w:r w:rsidRPr="00A60868">
        <w:rPr>
          <w:color w:val="00000A"/>
          <w:u w:val="single"/>
        </w:rPr>
        <w:t>Минимальный уровень:</w:t>
      </w:r>
    </w:p>
    <w:p w:rsidR="00887D2B" w:rsidRPr="00A60868" w:rsidRDefault="00887D2B" w:rsidP="00887D2B">
      <w:pPr>
        <w:numPr>
          <w:ilvl w:val="0"/>
          <w:numId w:val="11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A60868">
        <w:rPr>
          <w:color w:val="000000"/>
        </w:rPr>
        <w:t>представление о персональном компьютере как техническом средстве, его основных устройствах и их назначении;</w:t>
      </w:r>
    </w:p>
    <w:p w:rsidR="00887D2B" w:rsidRPr="00A60868" w:rsidRDefault="00887D2B" w:rsidP="00887D2B">
      <w:pPr>
        <w:numPr>
          <w:ilvl w:val="0"/>
          <w:numId w:val="11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A60868">
        <w:rPr>
          <w:color w:val="000000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:rsidR="00887D2B" w:rsidRPr="00A60868" w:rsidRDefault="00887D2B" w:rsidP="00887D2B">
      <w:pPr>
        <w:numPr>
          <w:ilvl w:val="0"/>
          <w:numId w:val="11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A60868">
        <w:rPr>
          <w:color w:val="000000"/>
        </w:rPr>
        <w:t>пользование компьютером для решения доступных учебных задач с простыми информационными объектами (текстами, рисунками и др.).</w:t>
      </w:r>
    </w:p>
    <w:p w:rsidR="00887D2B" w:rsidRPr="00A60868" w:rsidRDefault="00887D2B" w:rsidP="00887D2B">
      <w:pPr>
        <w:shd w:val="clear" w:color="auto" w:fill="FFFFFF"/>
        <w:jc w:val="both"/>
        <w:rPr>
          <w:rFonts w:ascii="Calibri" w:hAnsi="Calibri"/>
          <w:color w:val="000000"/>
        </w:rPr>
      </w:pPr>
      <w:r w:rsidRPr="00A60868">
        <w:rPr>
          <w:color w:val="00000A"/>
          <w:u w:val="single"/>
        </w:rPr>
        <w:t>Достаточный уровень:</w:t>
      </w:r>
    </w:p>
    <w:p w:rsidR="00887D2B" w:rsidRPr="00A60868" w:rsidRDefault="00887D2B" w:rsidP="00887D2B">
      <w:pPr>
        <w:numPr>
          <w:ilvl w:val="0"/>
          <w:numId w:val="12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A60868">
        <w:rPr>
          <w:color w:val="00000A"/>
        </w:rPr>
        <w:t>представление о персональном компьютере как техническом средстве, его основных устройствах и их назначении;</w:t>
      </w:r>
    </w:p>
    <w:p w:rsidR="00887D2B" w:rsidRPr="00A60868" w:rsidRDefault="00887D2B" w:rsidP="00887D2B">
      <w:pPr>
        <w:numPr>
          <w:ilvl w:val="0"/>
          <w:numId w:val="12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A60868">
        <w:rPr>
          <w:color w:val="000000"/>
        </w:rPr>
        <w:lastRenderedPageBreak/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:rsidR="00887D2B" w:rsidRPr="00A60868" w:rsidRDefault="00887D2B" w:rsidP="00887D2B">
      <w:pPr>
        <w:numPr>
          <w:ilvl w:val="0"/>
          <w:numId w:val="12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A60868">
        <w:rPr>
          <w:color w:val="000000"/>
        </w:rPr>
        <w:t>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</w:r>
    </w:p>
    <w:p w:rsidR="00887D2B" w:rsidRPr="00A60868" w:rsidRDefault="00887D2B" w:rsidP="00887D2B">
      <w:pPr>
        <w:numPr>
          <w:ilvl w:val="0"/>
          <w:numId w:val="12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A60868">
        <w:rPr>
          <w:color w:val="000000"/>
        </w:rPr>
        <w:t>пользование компьютером для поиска, получения, хранения, воспроизведения и передачи необходимой информации;</w:t>
      </w:r>
    </w:p>
    <w:p w:rsidR="00887D2B" w:rsidRPr="00A60868" w:rsidRDefault="00887D2B" w:rsidP="00887D2B">
      <w:pPr>
        <w:numPr>
          <w:ilvl w:val="0"/>
          <w:numId w:val="12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A60868">
        <w:rPr>
          <w:color w:val="00000A"/>
        </w:rPr>
        <w:t>запись (фиксация) выборочной информации об окружающем мире и о себе самом с помощью инструментов ИКТ.</w:t>
      </w:r>
    </w:p>
    <w:p w:rsidR="00887D2B" w:rsidRPr="00A60868" w:rsidRDefault="00887D2B" w:rsidP="00887D2B">
      <w:pPr>
        <w:pStyle w:val="a5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887D2B" w:rsidRPr="00887D2B" w:rsidRDefault="00887D2B" w:rsidP="00D90223">
      <w:pPr>
        <w:jc w:val="center"/>
        <w:rPr>
          <w:b/>
          <w:sz w:val="26"/>
          <w:szCs w:val="26"/>
        </w:rPr>
      </w:pPr>
    </w:p>
    <w:p w:rsidR="00D90223" w:rsidRPr="00BB33A6" w:rsidRDefault="00887D2B" w:rsidP="00D902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887D2B">
        <w:rPr>
          <w:b/>
          <w:sz w:val="26"/>
          <w:szCs w:val="26"/>
        </w:rPr>
        <w:t>.</w:t>
      </w:r>
      <w:r w:rsidR="00D90223" w:rsidRPr="00BB33A6">
        <w:rPr>
          <w:b/>
          <w:sz w:val="26"/>
          <w:szCs w:val="26"/>
        </w:rPr>
        <w:t>СОДЕРЖАНИЕ КУРСА ИНФОРМАТИКИ И ИКТ</w:t>
      </w:r>
    </w:p>
    <w:p w:rsidR="00D90223" w:rsidRPr="00BB33A6" w:rsidRDefault="00D90223" w:rsidP="00D90223">
      <w:pPr>
        <w:contextualSpacing/>
        <w:jc w:val="both"/>
        <w:rPr>
          <w:b/>
          <w:i/>
          <w:sz w:val="26"/>
          <w:szCs w:val="26"/>
        </w:rPr>
      </w:pPr>
      <w:r w:rsidRPr="00BB33A6">
        <w:rPr>
          <w:b/>
          <w:i/>
          <w:sz w:val="26"/>
          <w:szCs w:val="26"/>
        </w:rPr>
        <w:t>Человек и информация – 2 ч.</w:t>
      </w:r>
    </w:p>
    <w:p w:rsidR="00D90223" w:rsidRPr="00BB33A6" w:rsidRDefault="00D90223" w:rsidP="00D90223">
      <w:pPr>
        <w:jc w:val="both"/>
        <w:rPr>
          <w:sz w:val="26"/>
          <w:szCs w:val="26"/>
        </w:rPr>
      </w:pPr>
      <w:r w:rsidRPr="00BB33A6">
        <w:rPr>
          <w:sz w:val="26"/>
          <w:szCs w:val="26"/>
        </w:rPr>
        <w:t xml:space="preserve">Техника безопасности в компьютерном классе. Введение в предмет. Информатика. Информация. Виды информации. Восприятие информации человеком. </w:t>
      </w:r>
    </w:p>
    <w:p w:rsidR="00D90223" w:rsidRPr="00BB33A6" w:rsidRDefault="00D90223" w:rsidP="00D90223">
      <w:pPr>
        <w:contextualSpacing/>
        <w:jc w:val="both"/>
        <w:rPr>
          <w:b/>
          <w:i/>
          <w:sz w:val="26"/>
          <w:szCs w:val="26"/>
        </w:rPr>
      </w:pPr>
      <w:r w:rsidRPr="00BB33A6">
        <w:rPr>
          <w:b/>
          <w:i/>
          <w:sz w:val="26"/>
          <w:szCs w:val="26"/>
        </w:rPr>
        <w:t>Знакомство с компьютером – 18 ч.</w:t>
      </w:r>
    </w:p>
    <w:p w:rsidR="00D90223" w:rsidRPr="00BB33A6" w:rsidRDefault="00D90223" w:rsidP="00D90223">
      <w:pPr>
        <w:contextualSpacing/>
        <w:jc w:val="both"/>
        <w:rPr>
          <w:sz w:val="26"/>
          <w:szCs w:val="26"/>
        </w:rPr>
      </w:pPr>
      <w:r w:rsidRPr="00BB33A6">
        <w:rPr>
          <w:sz w:val="26"/>
          <w:szCs w:val="26"/>
        </w:rPr>
        <w:t xml:space="preserve">Персональный компьютер. Основные устройства и характеристики. Правила техники безопасности при работе на компьютере. Папки. Программы и файлы. </w:t>
      </w:r>
      <w:r w:rsidRPr="00BB33A6">
        <w:rPr>
          <w:i/>
          <w:sz w:val="26"/>
          <w:szCs w:val="26"/>
        </w:rPr>
        <w:t xml:space="preserve">Рабочий стол. Главное меню. Панель задач. </w:t>
      </w:r>
      <w:r w:rsidRPr="00BB33A6">
        <w:rPr>
          <w:sz w:val="26"/>
          <w:szCs w:val="26"/>
        </w:rPr>
        <w:t xml:space="preserve">Управление компьютером с помощью меню. Управление компьютером  с помощью мыши. Окно. Технология работы с окном. Запуск программ. Программы для обработки символьной и числовой информации. </w:t>
      </w:r>
    </w:p>
    <w:p w:rsidR="00D90223" w:rsidRPr="00BB33A6" w:rsidRDefault="00D90223" w:rsidP="00D90223">
      <w:pPr>
        <w:contextualSpacing/>
        <w:jc w:val="both"/>
        <w:rPr>
          <w:sz w:val="26"/>
          <w:szCs w:val="26"/>
        </w:rPr>
      </w:pPr>
    </w:p>
    <w:p w:rsidR="00D90223" w:rsidRPr="00BB33A6" w:rsidRDefault="00D90223" w:rsidP="00D90223">
      <w:pPr>
        <w:contextualSpacing/>
        <w:jc w:val="both"/>
        <w:rPr>
          <w:i/>
          <w:sz w:val="26"/>
          <w:szCs w:val="26"/>
        </w:rPr>
      </w:pPr>
      <w:r w:rsidRPr="00BB33A6">
        <w:rPr>
          <w:i/>
          <w:sz w:val="26"/>
          <w:szCs w:val="26"/>
        </w:rPr>
        <w:t xml:space="preserve">Практикум 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Устройство персонального компьютера.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Учимся работать с компьютерной мышью.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Клавиатура. Набор текста.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 xml:space="preserve">Рабочий стол операционной системы </w:t>
      </w:r>
      <w:r w:rsidRPr="00BB33A6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BB33A6">
        <w:rPr>
          <w:rFonts w:ascii="Times New Roman" w:hAnsi="Times New Roman" w:cs="Times New Roman"/>
          <w:sz w:val="26"/>
          <w:szCs w:val="26"/>
        </w:rPr>
        <w:t>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Создание папки.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Создание файла.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 xml:space="preserve">Работа с главным меню операционной  системы </w:t>
      </w:r>
      <w:r w:rsidRPr="00BB33A6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BB33A6">
        <w:rPr>
          <w:rFonts w:ascii="Times New Roman" w:hAnsi="Times New Roman" w:cs="Times New Roman"/>
          <w:sz w:val="26"/>
          <w:szCs w:val="26"/>
        </w:rPr>
        <w:t>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Работа с окнами.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Выполнение арифметических действий на калькуляторе.</w:t>
      </w:r>
    </w:p>
    <w:p w:rsidR="00D90223" w:rsidRPr="00BB33A6" w:rsidRDefault="00D90223" w:rsidP="00D90223">
      <w:pPr>
        <w:contextualSpacing/>
        <w:jc w:val="both"/>
        <w:rPr>
          <w:b/>
          <w:i/>
          <w:sz w:val="26"/>
          <w:szCs w:val="26"/>
        </w:rPr>
      </w:pPr>
      <w:r w:rsidRPr="00BB33A6">
        <w:rPr>
          <w:b/>
          <w:i/>
          <w:sz w:val="26"/>
          <w:szCs w:val="26"/>
        </w:rPr>
        <w:t>Информационные технологии – 12 ч.</w:t>
      </w:r>
    </w:p>
    <w:p w:rsidR="00D90223" w:rsidRPr="00BB33A6" w:rsidRDefault="00D90223" w:rsidP="00D90223">
      <w:pPr>
        <w:contextualSpacing/>
        <w:jc w:val="both"/>
        <w:rPr>
          <w:sz w:val="26"/>
          <w:szCs w:val="26"/>
        </w:rPr>
      </w:pPr>
      <w:r w:rsidRPr="00BB33A6">
        <w:rPr>
          <w:sz w:val="26"/>
          <w:szCs w:val="26"/>
        </w:rPr>
        <w:t xml:space="preserve">Подготовка текстовых документов. Текстовый редактор. Основные объекты текстового документа. Шрифты. Действия с фрагментом текста. Компьютерная графика. Графический редактор и методы работы с ним. Инструменты графического редактора. Печать документа. Сохранение документа. </w:t>
      </w:r>
    </w:p>
    <w:p w:rsidR="00D90223" w:rsidRPr="00BB33A6" w:rsidRDefault="00D90223" w:rsidP="00D90223">
      <w:pPr>
        <w:contextualSpacing/>
        <w:jc w:val="both"/>
        <w:rPr>
          <w:sz w:val="26"/>
          <w:szCs w:val="26"/>
        </w:rPr>
      </w:pPr>
    </w:p>
    <w:p w:rsidR="00D90223" w:rsidRPr="00BB33A6" w:rsidRDefault="00D90223" w:rsidP="00D90223">
      <w:pPr>
        <w:contextualSpacing/>
        <w:jc w:val="both"/>
        <w:rPr>
          <w:i/>
          <w:sz w:val="26"/>
          <w:szCs w:val="26"/>
        </w:rPr>
      </w:pPr>
      <w:r w:rsidRPr="00BB33A6">
        <w:rPr>
          <w:i/>
          <w:sz w:val="26"/>
          <w:szCs w:val="26"/>
        </w:rPr>
        <w:t xml:space="preserve">Практикум 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  <w:lang w:val="en-US"/>
        </w:rPr>
        <w:t>WordPad</w:t>
      </w:r>
      <w:r w:rsidRPr="00BB33A6">
        <w:rPr>
          <w:rFonts w:ascii="Times New Roman" w:hAnsi="Times New Roman" w:cs="Times New Roman"/>
          <w:sz w:val="26"/>
          <w:szCs w:val="26"/>
        </w:rPr>
        <w:t xml:space="preserve"> – создание и сохранение документов.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Набор текста.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  <w:lang w:val="en-US"/>
        </w:rPr>
        <w:t>WordPad</w:t>
      </w:r>
      <w:r w:rsidRPr="00BB33A6">
        <w:rPr>
          <w:rFonts w:ascii="Times New Roman" w:hAnsi="Times New Roman" w:cs="Times New Roman"/>
          <w:sz w:val="26"/>
          <w:szCs w:val="26"/>
        </w:rPr>
        <w:t xml:space="preserve"> – действия с фрагментом текста.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  <w:lang w:val="en-US"/>
        </w:rPr>
        <w:t>WordPad</w:t>
      </w:r>
      <w:r w:rsidRPr="00BB33A6">
        <w:rPr>
          <w:rFonts w:ascii="Times New Roman" w:hAnsi="Times New Roman" w:cs="Times New Roman"/>
          <w:sz w:val="26"/>
          <w:szCs w:val="26"/>
        </w:rPr>
        <w:t xml:space="preserve"> – редактирование текста.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  <w:lang w:val="en-US"/>
        </w:rPr>
        <w:t>Paint</w:t>
      </w:r>
      <w:r w:rsidRPr="00BB33A6">
        <w:rPr>
          <w:rFonts w:ascii="Times New Roman" w:hAnsi="Times New Roman" w:cs="Times New Roman"/>
          <w:sz w:val="26"/>
          <w:szCs w:val="26"/>
        </w:rPr>
        <w:t xml:space="preserve"> – устройства окна, рабочие панели.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  <w:lang w:val="en-US"/>
        </w:rPr>
        <w:t>Paint</w:t>
      </w:r>
      <w:r w:rsidRPr="00BB33A6">
        <w:rPr>
          <w:rFonts w:ascii="Times New Roman" w:hAnsi="Times New Roman" w:cs="Times New Roman"/>
          <w:sz w:val="26"/>
          <w:szCs w:val="26"/>
        </w:rPr>
        <w:t xml:space="preserve"> – составление изображения.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  <w:lang w:val="en-US"/>
        </w:rPr>
        <w:t>Paint</w:t>
      </w:r>
      <w:r w:rsidRPr="00BB33A6">
        <w:rPr>
          <w:rFonts w:ascii="Times New Roman" w:hAnsi="Times New Roman" w:cs="Times New Roman"/>
          <w:sz w:val="26"/>
          <w:szCs w:val="26"/>
        </w:rPr>
        <w:t xml:space="preserve"> – редактирование, сохранение рисунка.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  <w:lang w:val="en-US"/>
        </w:rPr>
        <w:t>Paint</w:t>
      </w:r>
      <w:r w:rsidRPr="00BB33A6">
        <w:rPr>
          <w:rFonts w:ascii="Times New Roman" w:hAnsi="Times New Roman" w:cs="Times New Roman"/>
          <w:sz w:val="26"/>
          <w:szCs w:val="26"/>
        </w:rPr>
        <w:t xml:space="preserve"> – создание рисунка из геометрических фигур.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Печать документа.</w:t>
      </w:r>
    </w:p>
    <w:p w:rsidR="00D90223" w:rsidRPr="00BB33A6" w:rsidRDefault="00D90223" w:rsidP="00D90223">
      <w:pPr>
        <w:contextualSpacing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Итоговое повторение – 2 ч.</w:t>
      </w:r>
    </w:p>
    <w:p w:rsidR="00D90223" w:rsidRDefault="00D90223" w:rsidP="00D90223"/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Pr="00C865ED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666DDF">
        <w:rPr>
          <w:b/>
          <w:bCs/>
          <w:iCs/>
        </w:rPr>
        <w:t>Учебно-тематический план</w:t>
      </w:r>
      <w:r>
        <w:rPr>
          <w:b/>
          <w:bCs/>
          <w:iCs/>
        </w:rPr>
        <w:t xml:space="preserve"> </w:t>
      </w: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W w:w="0" w:type="auto"/>
        <w:jc w:val="center"/>
        <w:tblInd w:w="-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3"/>
        <w:gridCol w:w="1235"/>
        <w:gridCol w:w="1360"/>
        <w:gridCol w:w="1363"/>
        <w:gridCol w:w="1173"/>
        <w:gridCol w:w="2236"/>
      </w:tblGrid>
      <w:tr w:rsidR="00D90223" w:rsidRPr="00666DDF" w:rsidTr="00AC1D3F">
        <w:trPr>
          <w:trHeight w:val="622"/>
          <w:jc w:val="center"/>
        </w:trPr>
        <w:tc>
          <w:tcPr>
            <w:tcW w:w="2353" w:type="dxa"/>
            <w:vMerge w:val="restart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Сроки</w:t>
            </w:r>
          </w:p>
        </w:tc>
        <w:tc>
          <w:tcPr>
            <w:tcW w:w="1235" w:type="dxa"/>
            <w:vMerge w:val="restart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Всего часов</w:t>
            </w:r>
          </w:p>
        </w:tc>
        <w:tc>
          <w:tcPr>
            <w:tcW w:w="2723" w:type="dxa"/>
            <w:gridSpan w:val="2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Практических</w:t>
            </w:r>
          </w:p>
        </w:tc>
        <w:tc>
          <w:tcPr>
            <w:tcW w:w="3409" w:type="dxa"/>
            <w:gridSpan w:val="2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Отметки о выполнении</w:t>
            </w:r>
          </w:p>
        </w:tc>
      </w:tr>
      <w:tr w:rsidR="00D90223" w:rsidRPr="00666DDF" w:rsidTr="00AC1D3F">
        <w:trPr>
          <w:trHeight w:val="622"/>
          <w:jc w:val="center"/>
        </w:trPr>
        <w:tc>
          <w:tcPr>
            <w:tcW w:w="2353" w:type="dxa"/>
            <w:vMerge/>
            <w:vAlign w:val="center"/>
          </w:tcPr>
          <w:p w:rsidR="00D90223" w:rsidRPr="00EC1263" w:rsidRDefault="00D90223" w:rsidP="00AC1D3F">
            <w:pPr>
              <w:rPr>
                <w:i/>
              </w:rPr>
            </w:pPr>
          </w:p>
        </w:tc>
        <w:tc>
          <w:tcPr>
            <w:tcW w:w="1235" w:type="dxa"/>
            <w:vMerge/>
            <w:vAlign w:val="center"/>
          </w:tcPr>
          <w:p w:rsidR="00D90223" w:rsidRPr="00EC1263" w:rsidRDefault="00D90223" w:rsidP="00AC1D3F">
            <w:pPr>
              <w:rPr>
                <w:i/>
              </w:rPr>
            </w:pPr>
          </w:p>
        </w:tc>
        <w:tc>
          <w:tcPr>
            <w:tcW w:w="1360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К</w:t>
            </w:r>
            <w:r w:rsidRPr="00EC1263">
              <w:rPr>
                <w:i/>
              </w:rPr>
              <w:t>Р</w:t>
            </w:r>
          </w:p>
        </w:tc>
        <w:tc>
          <w:tcPr>
            <w:tcW w:w="1363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r w:rsidRPr="00EC1263">
              <w:rPr>
                <w:i/>
              </w:rPr>
              <w:t>Р</w:t>
            </w:r>
            <w:proofErr w:type="gramEnd"/>
          </w:p>
        </w:tc>
        <w:tc>
          <w:tcPr>
            <w:tcW w:w="1173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Всего часов</w:t>
            </w:r>
          </w:p>
        </w:tc>
        <w:tc>
          <w:tcPr>
            <w:tcW w:w="2236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КР</w:t>
            </w:r>
          </w:p>
        </w:tc>
      </w:tr>
      <w:tr w:rsidR="00D90223" w:rsidRPr="00666DDF" w:rsidTr="00AC1D3F">
        <w:trPr>
          <w:trHeight w:val="601"/>
          <w:jc w:val="center"/>
        </w:trPr>
        <w:tc>
          <w:tcPr>
            <w:tcW w:w="2353" w:type="dxa"/>
          </w:tcPr>
          <w:p w:rsidR="00D90223" w:rsidRPr="00EC1263" w:rsidRDefault="00D90223" w:rsidP="00AC1D3F">
            <w:pPr>
              <w:jc w:val="center"/>
            </w:pPr>
            <w:r w:rsidRPr="00EC1263">
              <w:rPr>
                <w:lang w:val="en-US"/>
              </w:rPr>
              <w:t>I</w:t>
            </w:r>
          </w:p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1263">
              <w:t>четверть</w:t>
            </w:r>
          </w:p>
        </w:tc>
        <w:tc>
          <w:tcPr>
            <w:tcW w:w="1235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C229B2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BD183D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6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D90223" w:rsidRPr="00666DDF" w:rsidTr="00AC1D3F">
        <w:trPr>
          <w:trHeight w:val="581"/>
          <w:jc w:val="center"/>
        </w:trPr>
        <w:tc>
          <w:tcPr>
            <w:tcW w:w="2353" w:type="dxa"/>
          </w:tcPr>
          <w:p w:rsidR="00D90223" w:rsidRPr="00EC1263" w:rsidRDefault="00D90223" w:rsidP="00AC1D3F">
            <w:pPr>
              <w:jc w:val="center"/>
            </w:pPr>
            <w:r w:rsidRPr="00EC1263">
              <w:rPr>
                <w:lang w:val="en-US"/>
              </w:rPr>
              <w:t>II</w:t>
            </w:r>
          </w:p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1263">
              <w:t>четверть</w:t>
            </w:r>
          </w:p>
        </w:tc>
        <w:tc>
          <w:tcPr>
            <w:tcW w:w="1235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C229B2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60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BD183D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73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6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D90223" w:rsidRPr="00666DDF" w:rsidTr="00AC1D3F">
        <w:trPr>
          <w:trHeight w:val="590"/>
          <w:jc w:val="center"/>
        </w:trPr>
        <w:tc>
          <w:tcPr>
            <w:tcW w:w="2353" w:type="dxa"/>
          </w:tcPr>
          <w:p w:rsidR="00D90223" w:rsidRPr="00EC1263" w:rsidRDefault="00D90223" w:rsidP="00AC1D3F">
            <w:pPr>
              <w:jc w:val="center"/>
            </w:pPr>
            <w:r w:rsidRPr="00EC1263">
              <w:rPr>
                <w:lang w:val="en-US"/>
              </w:rPr>
              <w:t>III</w:t>
            </w:r>
          </w:p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1263">
              <w:t>четверть</w:t>
            </w:r>
          </w:p>
        </w:tc>
        <w:tc>
          <w:tcPr>
            <w:tcW w:w="1235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C229B2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BD183D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73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6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D90223" w:rsidRPr="00666DDF" w:rsidTr="00AC1D3F">
        <w:trPr>
          <w:trHeight w:val="568"/>
          <w:jc w:val="center"/>
        </w:trPr>
        <w:tc>
          <w:tcPr>
            <w:tcW w:w="2353" w:type="dxa"/>
          </w:tcPr>
          <w:p w:rsidR="00D90223" w:rsidRPr="00EC1263" w:rsidRDefault="00D90223" w:rsidP="00AC1D3F">
            <w:pPr>
              <w:jc w:val="center"/>
            </w:pPr>
            <w:r w:rsidRPr="00EC1263">
              <w:rPr>
                <w:lang w:val="en-US"/>
              </w:rPr>
              <w:t>IV</w:t>
            </w:r>
          </w:p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263">
              <w:t>четверть</w:t>
            </w:r>
          </w:p>
        </w:tc>
        <w:tc>
          <w:tcPr>
            <w:tcW w:w="1235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C229B2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60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BD183D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73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6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D90223" w:rsidRPr="00666DDF" w:rsidTr="00AC1D3F">
        <w:trPr>
          <w:trHeight w:val="293"/>
          <w:jc w:val="center"/>
        </w:trPr>
        <w:tc>
          <w:tcPr>
            <w:tcW w:w="2353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1263">
              <w:rPr>
                <w:b/>
              </w:rPr>
              <w:t>Год</w:t>
            </w:r>
          </w:p>
        </w:tc>
        <w:tc>
          <w:tcPr>
            <w:tcW w:w="1235" w:type="dxa"/>
          </w:tcPr>
          <w:p w:rsidR="00D90223" w:rsidRPr="0092579E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60" w:type="dxa"/>
          </w:tcPr>
          <w:p w:rsidR="00D90223" w:rsidRPr="0092579E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3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73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6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  <w:rPr>
                <w:b/>
              </w:rPr>
            </w:pPr>
          </w:p>
        </w:tc>
      </w:tr>
    </w:tbl>
    <w:p w:rsidR="00D90223" w:rsidRPr="009B38EC" w:rsidRDefault="00D90223" w:rsidP="00D90223"/>
    <w:p w:rsidR="00D90223" w:rsidRPr="009B38EC" w:rsidRDefault="00D90223" w:rsidP="00D90223">
      <w:pPr>
        <w:jc w:val="center"/>
        <w:rPr>
          <w:b/>
        </w:rPr>
      </w:pPr>
      <w:r w:rsidRPr="009B38EC">
        <w:rPr>
          <w:b/>
        </w:rPr>
        <w:t xml:space="preserve">ПЕРЕЧЕНЬ ПРОВЕРОЧНЫХ РАБОТ </w:t>
      </w:r>
    </w:p>
    <w:tbl>
      <w:tblPr>
        <w:tblW w:w="9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803"/>
        <w:gridCol w:w="1249"/>
      </w:tblGrid>
      <w:tr w:rsidR="00D90223" w:rsidRPr="009B38EC" w:rsidTr="00AC1D3F">
        <w:trPr>
          <w:trHeight w:val="467"/>
        </w:trPr>
        <w:tc>
          <w:tcPr>
            <w:tcW w:w="560" w:type="dxa"/>
          </w:tcPr>
          <w:p w:rsidR="00D90223" w:rsidRPr="009B38EC" w:rsidRDefault="00D90223" w:rsidP="00AC1D3F">
            <w:pPr>
              <w:rPr>
                <w:b/>
              </w:rPr>
            </w:pPr>
            <w:r w:rsidRPr="009B38EC">
              <w:rPr>
                <w:b/>
              </w:rPr>
              <w:t xml:space="preserve">№ </w:t>
            </w:r>
            <w:proofErr w:type="spellStart"/>
            <w:proofErr w:type="gramStart"/>
            <w:r w:rsidRPr="009B38EC">
              <w:rPr>
                <w:b/>
              </w:rPr>
              <w:t>п</w:t>
            </w:r>
            <w:proofErr w:type="spellEnd"/>
            <w:proofErr w:type="gramEnd"/>
            <w:r w:rsidRPr="009B38EC">
              <w:rPr>
                <w:b/>
              </w:rPr>
              <w:t>/</w:t>
            </w:r>
            <w:proofErr w:type="spellStart"/>
            <w:r w:rsidRPr="009B38EC">
              <w:rPr>
                <w:b/>
              </w:rPr>
              <w:t>п</w:t>
            </w:r>
            <w:proofErr w:type="spellEnd"/>
          </w:p>
        </w:tc>
        <w:tc>
          <w:tcPr>
            <w:tcW w:w="7803" w:type="dxa"/>
          </w:tcPr>
          <w:p w:rsidR="00D90223" w:rsidRPr="009B38EC" w:rsidRDefault="00D90223" w:rsidP="00AC1D3F">
            <w:pPr>
              <w:jc w:val="center"/>
              <w:rPr>
                <w:b/>
              </w:rPr>
            </w:pPr>
            <w:r w:rsidRPr="009B38EC">
              <w:rPr>
                <w:b/>
              </w:rPr>
              <w:t>Тема</w:t>
            </w:r>
          </w:p>
        </w:tc>
        <w:tc>
          <w:tcPr>
            <w:tcW w:w="1249" w:type="dxa"/>
          </w:tcPr>
          <w:p w:rsidR="00D90223" w:rsidRPr="009B38EC" w:rsidRDefault="00D90223" w:rsidP="00AC1D3F">
            <w:pPr>
              <w:rPr>
                <w:b/>
              </w:rPr>
            </w:pPr>
            <w:r w:rsidRPr="009B38EC">
              <w:rPr>
                <w:b/>
              </w:rPr>
              <w:t>Дата контроля</w:t>
            </w:r>
          </w:p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numPr>
                <w:ilvl w:val="0"/>
                <w:numId w:val="7"/>
              </w:numPr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 xml:space="preserve">Контрольная работа «Операционная система </w:t>
            </w:r>
            <w:r w:rsidRPr="009F75B7">
              <w:rPr>
                <w:lang w:val="en-US"/>
              </w:rPr>
              <w:t>Windows</w:t>
            </w:r>
            <w:r w:rsidRPr="009F75B7">
              <w:t>»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numPr>
                <w:ilvl w:val="0"/>
                <w:numId w:val="7"/>
              </w:numPr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Итоговая контрольная работа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</w:tbl>
    <w:p w:rsidR="00D90223" w:rsidRDefault="00D90223" w:rsidP="00D90223"/>
    <w:p w:rsidR="00D90223" w:rsidRDefault="00D90223" w:rsidP="00D90223">
      <w:pPr>
        <w:jc w:val="center"/>
        <w:rPr>
          <w:b/>
        </w:rPr>
      </w:pPr>
      <w:r w:rsidRPr="009B38EC">
        <w:rPr>
          <w:b/>
        </w:rPr>
        <w:t>ПЕРЕЧЕНЬ ПР</w:t>
      </w:r>
      <w:r>
        <w:rPr>
          <w:b/>
        </w:rPr>
        <w:t>АКТИЧЕСКИХ</w:t>
      </w:r>
      <w:r w:rsidRPr="009B38EC">
        <w:rPr>
          <w:b/>
        </w:rPr>
        <w:t xml:space="preserve"> РАБОТ</w:t>
      </w:r>
    </w:p>
    <w:p w:rsidR="00D90223" w:rsidRDefault="00D90223" w:rsidP="00D90223">
      <w:pPr>
        <w:jc w:val="center"/>
      </w:pPr>
    </w:p>
    <w:tbl>
      <w:tblPr>
        <w:tblW w:w="9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803"/>
        <w:gridCol w:w="1249"/>
      </w:tblGrid>
      <w:tr w:rsidR="00D90223" w:rsidRPr="009B38EC" w:rsidTr="00AC1D3F">
        <w:trPr>
          <w:trHeight w:val="467"/>
        </w:trPr>
        <w:tc>
          <w:tcPr>
            <w:tcW w:w="560" w:type="dxa"/>
          </w:tcPr>
          <w:p w:rsidR="00D90223" w:rsidRPr="009B38EC" w:rsidRDefault="00D90223" w:rsidP="00AC1D3F">
            <w:pPr>
              <w:rPr>
                <w:b/>
              </w:rPr>
            </w:pPr>
            <w:r w:rsidRPr="009B38EC">
              <w:rPr>
                <w:b/>
              </w:rPr>
              <w:t xml:space="preserve">№ </w:t>
            </w:r>
            <w:proofErr w:type="spellStart"/>
            <w:proofErr w:type="gramStart"/>
            <w:r w:rsidRPr="009B38EC">
              <w:rPr>
                <w:b/>
              </w:rPr>
              <w:t>п</w:t>
            </w:r>
            <w:proofErr w:type="spellEnd"/>
            <w:proofErr w:type="gramEnd"/>
            <w:r w:rsidRPr="009B38EC">
              <w:rPr>
                <w:b/>
              </w:rPr>
              <w:t>/</w:t>
            </w:r>
            <w:proofErr w:type="spellStart"/>
            <w:r w:rsidRPr="009B38EC">
              <w:rPr>
                <w:b/>
              </w:rPr>
              <w:t>п</w:t>
            </w:r>
            <w:proofErr w:type="spellEnd"/>
          </w:p>
        </w:tc>
        <w:tc>
          <w:tcPr>
            <w:tcW w:w="7803" w:type="dxa"/>
          </w:tcPr>
          <w:p w:rsidR="00D90223" w:rsidRPr="009B38EC" w:rsidRDefault="00D90223" w:rsidP="00AC1D3F">
            <w:pPr>
              <w:jc w:val="center"/>
              <w:rPr>
                <w:b/>
              </w:rPr>
            </w:pPr>
            <w:r w:rsidRPr="009B38EC">
              <w:rPr>
                <w:b/>
              </w:rPr>
              <w:t>Тема</w:t>
            </w:r>
          </w:p>
        </w:tc>
        <w:tc>
          <w:tcPr>
            <w:tcW w:w="1249" w:type="dxa"/>
          </w:tcPr>
          <w:p w:rsidR="00D90223" w:rsidRPr="009B38EC" w:rsidRDefault="00D90223" w:rsidP="00AC1D3F">
            <w:pPr>
              <w:rPr>
                <w:b/>
              </w:rPr>
            </w:pPr>
            <w:r w:rsidRPr="009B38EC">
              <w:rPr>
                <w:b/>
              </w:rPr>
              <w:t>Дата контроля</w:t>
            </w:r>
          </w:p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pPr>
              <w:contextualSpacing/>
            </w:pPr>
            <w:r w:rsidRPr="009F75B7">
              <w:t>Практическая работа №1</w:t>
            </w:r>
            <w:r>
              <w:t xml:space="preserve">. </w:t>
            </w:r>
            <w:r w:rsidRPr="009F75B7">
              <w:t>Устройство персонального компьютера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№2</w:t>
            </w:r>
            <w:r>
              <w:t>.</w:t>
            </w:r>
            <w:r w:rsidRPr="009F75B7">
              <w:t xml:space="preserve"> </w:t>
            </w:r>
            <w:r>
              <w:t>У</w:t>
            </w:r>
            <w:r w:rsidRPr="009F75B7">
              <w:t>чимся работать с компьютерной мышью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№3</w:t>
            </w:r>
            <w:r>
              <w:t>.</w:t>
            </w:r>
            <w:r w:rsidRPr="009F75B7">
              <w:t xml:space="preserve"> </w:t>
            </w:r>
            <w:r>
              <w:t>К</w:t>
            </w:r>
            <w:r w:rsidRPr="009F75B7">
              <w:t>лавиатура. Набор текста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№4</w:t>
            </w:r>
            <w:r>
              <w:t>.</w:t>
            </w:r>
            <w:r w:rsidRPr="009F75B7">
              <w:t xml:space="preserve"> Рабочий стол операционной системы </w:t>
            </w:r>
            <w:r w:rsidRPr="009F75B7">
              <w:rPr>
                <w:lang w:val="en-US"/>
              </w:rPr>
              <w:t>Windows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№5</w:t>
            </w:r>
            <w:r>
              <w:t>.</w:t>
            </w:r>
            <w:r w:rsidRPr="009F75B7">
              <w:t xml:space="preserve"> Создание папки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№6</w:t>
            </w:r>
            <w:r>
              <w:t>.</w:t>
            </w:r>
            <w:r w:rsidRPr="009F75B7">
              <w:t xml:space="preserve"> Создание файла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>
              <w:t>Практическая работа №7.</w:t>
            </w:r>
            <w:r w:rsidRPr="009F75B7">
              <w:t xml:space="preserve"> Работа с главным меню операционной  системы </w:t>
            </w:r>
            <w:r w:rsidRPr="009F75B7">
              <w:rPr>
                <w:lang w:val="en-US"/>
              </w:rPr>
              <w:t>Windows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№8</w:t>
            </w:r>
            <w:r>
              <w:t>.</w:t>
            </w:r>
            <w:r w:rsidRPr="009F75B7">
              <w:t xml:space="preserve"> Работа с окнами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№9</w:t>
            </w:r>
            <w:r>
              <w:t>.</w:t>
            </w:r>
            <w:r w:rsidRPr="009F75B7">
              <w:t xml:space="preserve"> Выполнение арифметических действий на калькуляторе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№10</w:t>
            </w:r>
            <w:r>
              <w:t>.</w:t>
            </w:r>
            <w:r w:rsidRPr="009F75B7">
              <w:t xml:space="preserve">  </w:t>
            </w:r>
            <w:r w:rsidRPr="009F75B7">
              <w:rPr>
                <w:lang w:val="en-US"/>
              </w:rPr>
              <w:t>WordPad</w:t>
            </w:r>
            <w:r w:rsidRPr="009F75B7">
              <w:t xml:space="preserve"> – создание и сохранение документов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№11</w:t>
            </w:r>
            <w:r>
              <w:t>.</w:t>
            </w:r>
            <w:r w:rsidRPr="009F75B7">
              <w:t xml:space="preserve"> Набор текста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№12</w:t>
            </w:r>
            <w:r>
              <w:t>.</w:t>
            </w:r>
            <w:r w:rsidRPr="009F75B7">
              <w:t xml:space="preserve"> </w:t>
            </w:r>
            <w:r w:rsidRPr="009F75B7">
              <w:rPr>
                <w:lang w:val="en-US"/>
              </w:rPr>
              <w:t>WordPad</w:t>
            </w:r>
            <w:r w:rsidRPr="009F75B7">
              <w:t xml:space="preserve"> – действия с фрагментом текста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№13</w:t>
            </w:r>
            <w:r>
              <w:t>.</w:t>
            </w:r>
            <w:r w:rsidRPr="009F75B7">
              <w:t xml:space="preserve"> </w:t>
            </w:r>
            <w:r w:rsidRPr="009F75B7">
              <w:rPr>
                <w:lang w:val="en-US"/>
              </w:rPr>
              <w:t>WordPad</w:t>
            </w:r>
            <w:r w:rsidRPr="009F75B7">
              <w:t xml:space="preserve"> – редактирование текста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№14</w:t>
            </w:r>
            <w:r>
              <w:t>.</w:t>
            </w:r>
            <w:r w:rsidRPr="009F75B7">
              <w:t xml:space="preserve"> </w:t>
            </w:r>
            <w:r w:rsidRPr="009F75B7">
              <w:rPr>
                <w:lang w:val="en-US"/>
              </w:rPr>
              <w:t>Paint</w:t>
            </w:r>
            <w:r w:rsidRPr="009F75B7">
              <w:t xml:space="preserve"> – устройства окна, рабочие панели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№15</w:t>
            </w:r>
            <w:r>
              <w:t>.</w:t>
            </w:r>
            <w:r w:rsidRPr="009F75B7">
              <w:t xml:space="preserve"> </w:t>
            </w:r>
            <w:r w:rsidRPr="009F75B7">
              <w:rPr>
                <w:lang w:val="en-US"/>
              </w:rPr>
              <w:t>Paint</w:t>
            </w:r>
            <w:r w:rsidRPr="009F75B7">
              <w:t xml:space="preserve"> – составление изображения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№16</w:t>
            </w:r>
            <w:r>
              <w:t>.</w:t>
            </w:r>
            <w:r w:rsidRPr="009F75B7">
              <w:t xml:space="preserve"> </w:t>
            </w:r>
            <w:r w:rsidRPr="009F75B7">
              <w:rPr>
                <w:lang w:val="en-US"/>
              </w:rPr>
              <w:t>Paint</w:t>
            </w:r>
            <w:r w:rsidRPr="009F75B7">
              <w:t xml:space="preserve"> – редактирование, сохранение рисунка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F75B7" w:rsidRDefault="00D90223" w:rsidP="00AC1D3F">
            <w:r w:rsidRPr="009F75B7">
              <w:t>Практическая работа №17</w:t>
            </w:r>
            <w:r>
              <w:t>.</w:t>
            </w:r>
            <w:r w:rsidRPr="009F75B7">
              <w:t xml:space="preserve"> </w:t>
            </w:r>
            <w:r w:rsidRPr="009F75B7">
              <w:rPr>
                <w:lang w:val="en-US"/>
              </w:rPr>
              <w:t>Paint</w:t>
            </w:r>
            <w:r w:rsidRPr="009F75B7">
              <w:t xml:space="preserve"> – создание рисунка из геометрических фигур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F75B7" w:rsidRDefault="00D90223" w:rsidP="00AC1D3F">
            <w:r w:rsidRPr="009F75B7">
              <w:t>Практическая работа №18</w:t>
            </w:r>
            <w:r>
              <w:t>.</w:t>
            </w:r>
            <w:r w:rsidRPr="009F75B7">
              <w:t xml:space="preserve"> Печать документа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</w:tbl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Pr="0092579E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>
      <w:pPr>
        <w:sectPr w:rsidR="00D90223" w:rsidSect="00D90223">
          <w:pgSz w:w="11906" w:h="16838"/>
          <w:pgMar w:top="426" w:right="850" w:bottom="851" w:left="567" w:header="708" w:footer="708" w:gutter="0"/>
          <w:cols w:space="708"/>
          <w:docGrid w:linePitch="360"/>
        </w:sectPr>
      </w:pPr>
    </w:p>
    <w:tbl>
      <w:tblPr>
        <w:tblW w:w="161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425"/>
        <w:gridCol w:w="4111"/>
        <w:gridCol w:w="3685"/>
        <w:gridCol w:w="3260"/>
        <w:gridCol w:w="867"/>
        <w:gridCol w:w="10"/>
      </w:tblGrid>
      <w:tr w:rsidR="00D90223" w:rsidRPr="006F7BC7" w:rsidTr="00AC1D3F">
        <w:trPr>
          <w:gridAfter w:val="1"/>
          <w:wAfter w:w="10" w:type="dxa"/>
          <w:trHeight w:val="693"/>
        </w:trPr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  <w:rPr>
                <w:b/>
              </w:rPr>
            </w:pPr>
            <w:r w:rsidRPr="006F7BC7">
              <w:rPr>
                <w:b/>
              </w:rPr>
              <w:lastRenderedPageBreak/>
              <w:t>№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  <w:jc w:val="center"/>
              <w:rPr>
                <w:b/>
              </w:rPr>
            </w:pPr>
            <w:r w:rsidRPr="006F7BC7">
              <w:rPr>
                <w:b/>
              </w:rPr>
              <w:t>Тема урока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  <w:rPr>
                <w:b/>
              </w:rPr>
            </w:pPr>
            <w:r w:rsidRPr="006F7BC7">
              <w:rPr>
                <w:b/>
              </w:rPr>
              <w:t>КЧ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  <w:jc w:val="center"/>
              <w:rPr>
                <w:b/>
              </w:rPr>
            </w:pPr>
            <w:r w:rsidRPr="006F7BC7">
              <w:rPr>
                <w:b/>
              </w:rPr>
              <w:t>Элементы содержания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  <w:jc w:val="center"/>
              <w:rPr>
                <w:b/>
              </w:rPr>
            </w:pPr>
            <w:r w:rsidRPr="006F7BC7">
              <w:rPr>
                <w:b/>
              </w:rPr>
              <w:t>Образовательные задачи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  <w:jc w:val="center"/>
              <w:rPr>
                <w:b/>
              </w:rPr>
            </w:pPr>
            <w:proofErr w:type="spellStart"/>
            <w:r w:rsidRPr="006F7BC7">
              <w:rPr>
                <w:b/>
              </w:rPr>
              <w:t>Коррекционо</w:t>
            </w:r>
            <w:proofErr w:type="spellEnd"/>
            <w:r w:rsidRPr="006F7BC7">
              <w:rPr>
                <w:b/>
              </w:rPr>
              <w:t xml:space="preserve"> – развивающие задачи</w:t>
            </w:r>
          </w:p>
        </w:tc>
        <w:tc>
          <w:tcPr>
            <w:tcW w:w="867" w:type="dxa"/>
          </w:tcPr>
          <w:p w:rsidR="00D90223" w:rsidRPr="006F7BC7" w:rsidRDefault="00D90223" w:rsidP="00AC1D3F">
            <w:pPr>
              <w:contextualSpacing/>
              <w:jc w:val="center"/>
              <w:rPr>
                <w:b/>
              </w:rPr>
            </w:pPr>
            <w:r w:rsidRPr="006F7BC7">
              <w:rPr>
                <w:b/>
              </w:rPr>
              <w:t>Дата</w:t>
            </w: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Техника безопасности в компьютерном классе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>ТБ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Познакомить учащихся с правилами поведения в кабинете информатики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2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Человек и компьютер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>Информация. Компьютер. Каналы получения информации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Сформировать общее представление о предмете изучения информатики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3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Устройства ПК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Монитор. Системный блок. Клавиатура. Компьютерная мышь. Принтер. Сканер. Многофункциональное устройство (МФУ). Акустические колонки.  Модем. </w:t>
            </w:r>
            <w:proofErr w:type="spellStart"/>
            <w:r w:rsidRPr="006F7BC7">
              <w:t>Веб</w:t>
            </w:r>
            <w:proofErr w:type="spellEnd"/>
            <w:r w:rsidRPr="006F7BC7">
              <w:t xml:space="preserve"> – камера. 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Познакомить учащихся с архитектурой ПК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4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Практическая работа №1</w:t>
            </w:r>
          </w:p>
          <w:p w:rsidR="00D90223" w:rsidRPr="006F7BC7" w:rsidRDefault="00D90223" w:rsidP="00AC1D3F">
            <w:pPr>
              <w:contextualSpacing/>
            </w:pPr>
            <w:r w:rsidRPr="006F7BC7">
              <w:t>Устройство персонального компьютера.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Монитор. Системный блок. Клавиатура. Компьютерная мышь. 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Знать основные составляющие ПК (системный блок, монитор, клавиатура, мышь)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5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Периферийное устройство </w:t>
            </w:r>
            <w:r w:rsidRPr="006F7BC7">
              <w:rPr>
                <w:i/>
              </w:rPr>
              <w:t>мышь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Мышь: внешнее устройство, назначение. Указатель мыши. Действия мыши. 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Знать внешнее устройство, назначение и действия мыши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6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Практическая работа №2</w:t>
            </w:r>
            <w:proofErr w:type="gramStart"/>
            <w:r w:rsidRPr="006F7BC7">
              <w:t xml:space="preserve"> У</w:t>
            </w:r>
            <w:proofErr w:type="gramEnd"/>
            <w:r w:rsidRPr="006F7BC7">
              <w:t>чимся работать с компьютерной мышью.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>Включение компьютера. Основные действия с объектами: указать, выделить, переместить, открыть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Уметь управлять объектами с помощью мыши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7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Клавиатура – инструмент писателя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>Клавиатура: основные элементы, назначение. Основные правила набора текста. Правила обращения с клавиатурой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Знать назначение, группы клавиш, основные правила набора текста и правила обращения с клавиатурой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8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Практическая работа №3 Клавиатура. Набор текста.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Запуск программы </w:t>
            </w:r>
            <w:r w:rsidRPr="006F7BC7">
              <w:rPr>
                <w:i/>
              </w:rPr>
              <w:t xml:space="preserve">Блокнот. </w:t>
            </w:r>
            <w:r w:rsidRPr="006F7BC7">
              <w:t>Текстовый курсор. Набор текста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Уметь пользоваться клавиатурой, набирать текст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9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Рабочий стол операционной </w:t>
            </w:r>
            <w:r w:rsidRPr="006F7BC7">
              <w:lastRenderedPageBreak/>
              <w:t xml:space="preserve">системы </w:t>
            </w:r>
            <w:r w:rsidRPr="006F7BC7">
              <w:rPr>
                <w:lang w:val="en-US"/>
              </w:rPr>
              <w:t>Windows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lastRenderedPageBreak/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Рабочий стол. Специальные объекты </w:t>
            </w:r>
            <w:r w:rsidRPr="006F7BC7">
              <w:rPr>
                <w:lang w:val="en-US"/>
              </w:rPr>
              <w:lastRenderedPageBreak/>
              <w:t>Windows</w:t>
            </w:r>
            <w:r w:rsidRPr="006F7BC7">
              <w:t xml:space="preserve">: </w:t>
            </w:r>
            <w:r w:rsidRPr="006F7BC7">
              <w:rPr>
                <w:i/>
              </w:rPr>
              <w:t xml:space="preserve">Мой компьютер, Сетевое окружение,  Корзина. </w:t>
            </w:r>
            <w:r w:rsidRPr="006F7BC7">
              <w:t xml:space="preserve">Элементы управления: </w:t>
            </w:r>
            <w:r w:rsidRPr="006F7BC7">
              <w:rPr>
                <w:i/>
              </w:rPr>
              <w:t>Панель задач, Пуск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lastRenderedPageBreak/>
              <w:t xml:space="preserve">Знать элементы управления </w:t>
            </w:r>
            <w:r w:rsidRPr="006F7BC7">
              <w:lastRenderedPageBreak/>
              <w:t>Рабочего стола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lastRenderedPageBreak/>
              <w:t xml:space="preserve">Развитие психических </w:t>
            </w:r>
            <w:r w:rsidRPr="006F7BC7">
              <w:rPr>
                <w:spacing w:val="-2"/>
              </w:rPr>
              <w:lastRenderedPageBreak/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lastRenderedPageBreak/>
              <w:t>10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Практическая работа №4 Рабочий стол операционной системы </w:t>
            </w:r>
            <w:r w:rsidRPr="006F7BC7">
              <w:rPr>
                <w:lang w:val="en-US"/>
              </w:rPr>
              <w:t>Windows</w:t>
            </w:r>
            <w:r w:rsidRPr="006F7BC7">
              <w:t>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>Пуск. Главное меню. Вложенное (скрытое) меню. Тема Рабочего стола. Фон Рабочего стола. Выключение компьютера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Уметь пользоваться элементами управления: </w:t>
            </w:r>
            <w:r w:rsidRPr="006F7BC7">
              <w:rPr>
                <w:i/>
              </w:rPr>
              <w:t xml:space="preserve">Пуск, Панель задач; </w:t>
            </w:r>
            <w:r w:rsidRPr="006F7BC7">
              <w:t>устанавливать тему и фон Рабочего стола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shd w:val="clear" w:color="auto" w:fill="FFFFFF"/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11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Основные действия с папками и файлами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Файл. Имя файла. Тип файла. Расширение. Значки файлов.  Операции с файлами. Папка. Вложенная папка. 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Сформировать представления о понятиях «файл» и «папка»; познакомиться с основными операциями над файлами и папками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12</w:t>
            </w:r>
          </w:p>
          <w:p w:rsidR="00D90223" w:rsidRPr="006F7BC7" w:rsidRDefault="00D90223" w:rsidP="00AC1D3F">
            <w:pPr>
              <w:contextualSpacing/>
            </w:pP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Практическая работа №5 Создание папки.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>Операции с папками: создание, копирование, перемещение, удаление, переименование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Уметь выполнять операции с папками: создание, копирование, перемещение, удаление, переименование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rPr>
          <w:trHeight w:val="853"/>
        </w:trPr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13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Практическая работа №6 Создание файла.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>Операции с файлами: создание, копирование, перемещение, удаление, переименование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Уметь выполнять операции с файлами: создание, копирование, перемещение, удаление, переименование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14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Основные действия с главным меню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Главное меню: устройство, назначение. Кнопка  </w:t>
            </w:r>
            <w:r w:rsidRPr="006F7BC7">
              <w:rPr>
                <w:i/>
              </w:rPr>
              <w:t>Пуск</w:t>
            </w:r>
            <w:r w:rsidRPr="006F7BC7">
              <w:t>: Личная папка. Документы. Изображения. Музыка. Игры. Недавние документы. Компьютер. Сеть. Подключение. Панель управления. Программы по умолчанию. Справка и поддержка.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Знать основные действия с главным меню, устройство, назначение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15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Практическая работа №7 Работа с главным меню операционной  системы </w:t>
            </w:r>
            <w:r w:rsidRPr="006F7BC7">
              <w:rPr>
                <w:lang w:val="en-US"/>
              </w:rPr>
              <w:t>Windows</w:t>
            </w:r>
            <w:r w:rsidRPr="006F7BC7">
              <w:t>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Запуск программы </w:t>
            </w:r>
            <w:r w:rsidRPr="006F7BC7">
              <w:rPr>
                <w:i/>
              </w:rPr>
              <w:t xml:space="preserve">Блокнот. </w:t>
            </w:r>
            <w:r w:rsidRPr="006F7BC7">
              <w:t xml:space="preserve">Запуск программы </w:t>
            </w:r>
            <w:r w:rsidRPr="006F7BC7">
              <w:rPr>
                <w:i/>
              </w:rPr>
              <w:t xml:space="preserve">Калькулятор. </w:t>
            </w:r>
            <w:r w:rsidRPr="006F7BC7">
              <w:t xml:space="preserve">Панель задач. Завершение работы программ. 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Уметь работать с главным меню операционной  системы </w:t>
            </w:r>
            <w:r w:rsidRPr="006F7BC7">
              <w:rPr>
                <w:lang w:val="en-US"/>
              </w:rPr>
              <w:t>Windows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16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Технология работы с окном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Окно. Элементы окна. Назначение. Перемещение окна. Изменение размера окна. Закрытие окна.  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Знать технологию работы с окном; элементы окна, их назначение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17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Практическая работа №8 Работа с окнами.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Операции с окнами: свернуть, развернуть, закрыть, перемещение, изменение размера. Просмотр </w:t>
            </w:r>
            <w:r w:rsidRPr="006F7BC7">
              <w:lastRenderedPageBreak/>
              <w:t xml:space="preserve">содержимого.  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lastRenderedPageBreak/>
              <w:t xml:space="preserve">Уметь выполнять операции с окнами: свернуть, развернуть, закрыть, перемещение, </w:t>
            </w:r>
            <w:r w:rsidRPr="006F7BC7">
              <w:lastRenderedPageBreak/>
              <w:t>изменение размера, просмотр содержимого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lastRenderedPageBreak/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lastRenderedPageBreak/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lastRenderedPageBreak/>
              <w:t>18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Контрольная работа «Операционная система </w:t>
            </w:r>
            <w:r w:rsidRPr="006F7BC7">
              <w:rPr>
                <w:lang w:val="en-US"/>
              </w:rPr>
              <w:t>Windows</w:t>
            </w:r>
            <w:r w:rsidRPr="006F7BC7">
              <w:t>»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>Контрольная работа в формате тестирования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 Уметь применять полученные знания и навыки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чувства времени и </w:t>
            </w:r>
            <w:r w:rsidRPr="006F7BC7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19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Калькулятор – помощник математиков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Счётная доска </w:t>
            </w:r>
            <w:r w:rsidRPr="006F7BC7">
              <w:rPr>
                <w:i/>
              </w:rPr>
              <w:t>Абак.</w:t>
            </w:r>
            <w:r w:rsidRPr="006F7BC7">
              <w:t xml:space="preserve"> </w:t>
            </w:r>
            <w:proofErr w:type="spellStart"/>
            <w:r w:rsidRPr="006F7BC7">
              <w:t>Суан</w:t>
            </w:r>
            <w:proofErr w:type="spellEnd"/>
            <w:r w:rsidRPr="006F7BC7">
              <w:t xml:space="preserve"> – пан. Счёты. Суммирующая машина Паскаль. Арифмометр «Феликс». Ручной электронный калькулятор. Стандартная программа </w:t>
            </w:r>
            <w:r w:rsidRPr="006F7BC7">
              <w:rPr>
                <w:i/>
              </w:rPr>
              <w:t>Калькулятор.</w:t>
            </w:r>
            <w:r w:rsidRPr="006F7BC7">
              <w:t xml:space="preserve"> Запуск программы. Виды калькулятора. Окно Калькулятора. Основные кнопки Калькулятора.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Иметь представление о различных приспособлениях для  вычислений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20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Практическая работа №9 Выполнение арифметических действий на калькуляторе.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Запуск программы </w:t>
            </w:r>
            <w:r w:rsidRPr="006F7BC7">
              <w:rPr>
                <w:i/>
              </w:rPr>
              <w:t>Калькулятор.</w:t>
            </w:r>
            <w:r w:rsidRPr="006F7BC7">
              <w:t xml:space="preserve"> Заголовок. Строка меню. Поле ввода. Индикатор использования памяти. Кнопки для работы с памятью. Кнопки арифметических действий. Числовое поле. Выполнение арифметических действий.  Закрытие программы </w:t>
            </w:r>
            <w:r w:rsidRPr="006F7BC7">
              <w:rPr>
                <w:i/>
              </w:rPr>
              <w:t>Калькулятор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Уметь выполнять арифметических действий на калькуляторе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21</w:t>
            </w:r>
          </w:p>
          <w:p w:rsidR="00D90223" w:rsidRPr="006F7BC7" w:rsidRDefault="00D90223" w:rsidP="00AC1D3F">
            <w:pPr>
              <w:contextualSpacing/>
              <w:jc w:val="center"/>
            </w:pPr>
          </w:p>
          <w:p w:rsidR="00D90223" w:rsidRPr="006F7BC7" w:rsidRDefault="00D90223" w:rsidP="00AC1D3F">
            <w:pPr>
              <w:contextualSpacing/>
              <w:jc w:val="center"/>
            </w:pP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Текстовый редактор </w:t>
            </w:r>
            <w:r w:rsidRPr="006F7BC7">
              <w:rPr>
                <w:lang w:val="en-US"/>
              </w:rPr>
              <w:t>WordPad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Текстовый редактор </w:t>
            </w:r>
            <w:r w:rsidRPr="006F7BC7">
              <w:rPr>
                <w:lang w:val="en-US"/>
              </w:rPr>
              <w:t>WordPad</w:t>
            </w:r>
            <w:r w:rsidRPr="006F7BC7">
              <w:t>: рабочее окно, основные элементы, назначение.  Создание нового документа. Сохранение документа. Открытие раннее сохранённого документа. Действия с фрагментами текста: выделение, редактирование.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Иметь представление о программном обеспечении для обработки текстовой информации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22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Практическая работа №10  </w:t>
            </w:r>
            <w:r w:rsidRPr="006F7BC7">
              <w:rPr>
                <w:lang w:val="en-US"/>
              </w:rPr>
              <w:t>WordPad</w:t>
            </w:r>
            <w:r w:rsidRPr="006F7BC7">
              <w:t xml:space="preserve"> – создание и сохранение документов.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Запуск программы </w:t>
            </w:r>
            <w:r w:rsidRPr="006F7BC7">
              <w:rPr>
                <w:i/>
                <w:lang w:val="en-US"/>
              </w:rPr>
              <w:t>WordPad</w:t>
            </w:r>
            <w:r w:rsidRPr="006F7BC7">
              <w:rPr>
                <w:i/>
              </w:rPr>
              <w:t>.</w:t>
            </w:r>
            <w:r w:rsidRPr="006F7BC7">
              <w:t xml:space="preserve"> Назначение кнопок панели «Стандартная».  Набор текста. Сохранение документа. Закрытие программы </w:t>
            </w:r>
            <w:r w:rsidRPr="006F7BC7">
              <w:rPr>
                <w:i/>
                <w:lang w:val="en-US"/>
              </w:rPr>
              <w:t>WordPad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Уметь осуществлять простой набор текста; пользоваться стандартной панелью; сохранять документ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23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Практическая работа №11 Набор текста.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r w:rsidRPr="006F7BC7">
              <w:t xml:space="preserve">Запуск программы </w:t>
            </w:r>
            <w:r w:rsidRPr="006F7BC7">
              <w:rPr>
                <w:i/>
                <w:lang w:val="en-US"/>
              </w:rPr>
              <w:t>WordPad</w:t>
            </w:r>
            <w:r w:rsidRPr="006F7BC7">
              <w:rPr>
                <w:i/>
              </w:rPr>
              <w:t>.</w:t>
            </w:r>
            <w:r w:rsidRPr="006F7BC7">
              <w:t xml:space="preserve">  Набор текста по образцу. Сохранение документа. Закрытие программы </w:t>
            </w:r>
            <w:r w:rsidRPr="006F7BC7">
              <w:rPr>
                <w:i/>
                <w:lang w:val="en-US"/>
              </w:rPr>
              <w:t>WordPad</w:t>
            </w:r>
          </w:p>
          <w:p w:rsidR="00D90223" w:rsidRPr="006F7BC7" w:rsidRDefault="00D90223" w:rsidP="00AC1D3F">
            <w:pPr>
              <w:contextualSpacing/>
            </w:pP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lastRenderedPageBreak/>
              <w:t>Уметь выполнять набор текста по образцу; сохранять документ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lastRenderedPageBreak/>
              <w:t>24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Практическая работа №12 </w:t>
            </w:r>
            <w:r w:rsidRPr="006F7BC7">
              <w:rPr>
                <w:lang w:val="en-US"/>
              </w:rPr>
              <w:t>WordPad</w:t>
            </w:r>
            <w:r w:rsidRPr="006F7BC7">
              <w:t xml:space="preserve"> – действия с фрагментом текста.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r w:rsidRPr="006F7BC7">
              <w:t xml:space="preserve">Запуск программы </w:t>
            </w:r>
            <w:r w:rsidRPr="006F7BC7">
              <w:rPr>
                <w:i/>
                <w:lang w:val="en-US"/>
              </w:rPr>
              <w:t>WordPad</w:t>
            </w:r>
            <w:r w:rsidRPr="006F7BC7">
              <w:rPr>
                <w:i/>
              </w:rPr>
              <w:t>.</w:t>
            </w:r>
            <w:r w:rsidRPr="006F7BC7">
              <w:t xml:space="preserve"> Набор текста по образцу методом «протаскивания».  Сохранение документа. Закрытие программы </w:t>
            </w:r>
            <w:r w:rsidRPr="006F7BC7">
              <w:rPr>
                <w:i/>
                <w:lang w:val="en-US"/>
              </w:rPr>
              <w:t>WordPad</w:t>
            </w:r>
          </w:p>
          <w:p w:rsidR="00D90223" w:rsidRPr="006F7BC7" w:rsidRDefault="00D90223" w:rsidP="00AC1D3F">
            <w:pPr>
              <w:contextualSpacing/>
            </w:pP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Уметь выполнять набор текста по образцу методом «протаскивания»; сохранять документ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25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Практическая работа №13 </w:t>
            </w:r>
            <w:r w:rsidRPr="006F7BC7">
              <w:rPr>
                <w:lang w:val="en-US"/>
              </w:rPr>
              <w:t>WordPad</w:t>
            </w:r>
            <w:r w:rsidRPr="006F7BC7">
              <w:t xml:space="preserve"> – редактирование текста.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r w:rsidRPr="006F7BC7">
              <w:t xml:space="preserve">Запуск программы </w:t>
            </w:r>
            <w:r w:rsidRPr="006F7BC7">
              <w:rPr>
                <w:i/>
                <w:lang w:val="en-US"/>
              </w:rPr>
              <w:t>WordPad</w:t>
            </w:r>
            <w:r w:rsidRPr="006F7BC7">
              <w:rPr>
                <w:i/>
              </w:rPr>
              <w:t>.</w:t>
            </w:r>
            <w:r w:rsidRPr="006F7BC7">
              <w:t xml:space="preserve"> Открытие ранее сохранённого текста. Редактирование текста. Сохранение документа. Закрытие программы </w:t>
            </w:r>
            <w:r w:rsidRPr="006F7BC7">
              <w:rPr>
                <w:i/>
                <w:lang w:val="en-US"/>
              </w:rPr>
              <w:t>WordPad</w:t>
            </w:r>
          </w:p>
          <w:p w:rsidR="00D90223" w:rsidRPr="006F7BC7" w:rsidRDefault="00D90223" w:rsidP="00AC1D3F">
            <w:pPr>
              <w:contextualSpacing/>
            </w:pP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Уметь выполнять открытие ранее сохранённого текста, редактирование текста; сохранять редактированный документ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26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Графический редактор  </w:t>
            </w:r>
            <w:r w:rsidRPr="006F7BC7">
              <w:rPr>
                <w:lang w:val="en-US"/>
              </w:rPr>
              <w:t>Paint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Графический редактор  </w:t>
            </w:r>
            <w:r w:rsidRPr="006F7BC7">
              <w:rPr>
                <w:lang w:val="en-US"/>
              </w:rPr>
              <w:t>Paint</w:t>
            </w:r>
            <w:r w:rsidRPr="006F7BC7">
              <w:t>: рабочее окно, основные элементы, назначение, возможности. Запуск программы. Действия по созданию рисунка. Инструментарий. Редактирование компьютерного рисунка. Сохранение рисунка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Сформировать представление о графическом редакторе и его возможностях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27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Практическая работа №14 </w:t>
            </w:r>
            <w:r w:rsidRPr="006F7BC7">
              <w:rPr>
                <w:lang w:val="en-US"/>
              </w:rPr>
              <w:t>Paint</w:t>
            </w:r>
            <w:r w:rsidRPr="006F7BC7">
              <w:t xml:space="preserve"> – устройства окна, рабочие панели.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Запуск программы </w:t>
            </w:r>
            <w:r w:rsidRPr="006F7BC7">
              <w:rPr>
                <w:i/>
                <w:lang w:val="en-US"/>
              </w:rPr>
              <w:t>Paint</w:t>
            </w:r>
            <w:r w:rsidRPr="006F7BC7">
              <w:rPr>
                <w:i/>
              </w:rPr>
              <w:t xml:space="preserve">. </w:t>
            </w:r>
            <w:proofErr w:type="gramStart"/>
            <w:r w:rsidRPr="006F7BC7">
              <w:t>Элементы окна: заголовок, строка меню, рабочее поле, панель инструментов, панель настройки инструментов, основной цвет, цвет фона, строка состояния, полосы прокрутки.</w:t>
            </w:r>
            <w:proofErr w:type="gramEnd"/>
            <w:r w:rsidRPr="006F7BC7">
              <w:t xml:space="preserve"> Закрытие программы </w:t>
            </w:r>
            <w:r w:rsidRPr="006F7BC7">
              <w:rPr>
                <w:i/>
                <w:lang w:val="en-US"/>
              </w:rPr>
              <w:t>Paint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Ознакомить с интерфейсом графического редактора </w:t>
            </w:r>
            <w:r w:rsidRPr="006F7BC7">
              <w:rPr>
                <w:lang w:val="en-US"/>
              </w:rPr>
              <w:t>Paint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rPr>
          <w:trHeight w:val="992"/>
        </w:trPr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28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Практическая работа №15 </w:t>
            </w:r>
            <w:r w:rsidRPr="006F7BC7">
              <w:rPr>
                <w:lang w:val="en-US"/>
              </w:rPr>
              <w:t>Paint</w:t>
            </w:r>
            <w:r w:rsidRPr="006F7BC7">
              <w:t xml:space="preserve"> – составление изображения.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Запуск программы </w:t>
            </w:r>
            <w:r w:rsidRPr="006F7BC7">
              <w:rPr>
                <w:i/>
                <w:lang w:val="en-US"/>
              </w:rPr>
              <w:t>Paint</w:t>
            </w:r>
            <w:r w:rsidRPr="006F7BC7">
              <w:rPr>
                <w:i/>
              </w:rPr>
              <w:t xml:space="preserve">. </w:t>
            </w:r>
            <w:r w:rsidRPr="006F7BC7">
              <w:t xml:space="preserve">Выбор инструмента. Работа инструментами. Сохранение рисунка. Закрытие программы </w:t>
            </w:r>
            <w:r w:rsidRPr="006F7BC7">
              <w:rPr>
                <w:i/>
                <w:lang w:val="en-US"/>
              </w:rPr>
              <w:t>Paint</w:t>
            </w:r>
          </w:p>
          <w:p w:rsidR="00D90223" w:rsidRPr="006F7BC7" w:rsidRDefault="00D90223" w:rsidP="00AC1D3F">
            <w:pPr>
              <w:contextualSpacing/>
            </w:pP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Уметь пользоваться инструментарием графического редактора </w:t>
            </w:r>
            <w:r w:rsidRPr="006F7BC7">
              <w:rPr>
                <w:lang w:val="en-US"/>
              </w:rPr>
              <w:t>Paint</w:t>
            </w:r>
            <w:r w:rsidRPr="006F7BC7">
              <w:t>; сохранять рисунок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shd w:val="clear" w:color="auto" w:fill="FFFFFF"/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29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Практическая работа №16 </w:t>
            </w:r>
            <w:r w:rsidRPr="006F7BC7">
              <w:rPr>
                <w:lang w:val="en-US"/>
              </w:rPr>
              <w:t>Paint</w:t>
            </w:r>
            <w:r w:rsidRPr="006F7BC7">
              <w:t xml:space="preserve"> – редактирование, сохранение рисунка.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r w:rsidRPr="006F7BC7">
              <w:t xml:space="preserve">Запуск программы </w:t>
            </w:r>
            <w:r w:rsidRPr="006F7BC7">
              <w:rPr>
                <w:i/>
                <w:lang w:val="en-US"/>
              </w:rPr>
              <w:t>Paint</w:t>
            </w:r>
            <w:r w:rsidRPr="006F7BC7">
              <w:rPr>
                <w:i/>
              </w:rPr>
              <w:t xml:space="preserve">. </w:t>
            </w:r>
            <w:r w:rsidRPr="006F7BC7">
              <w:t xml:space="preserve">Рисование простейшего пейзажа. Сохранение рисунка. Закрытие программы </w:t>
            </w:r>
            <w:r w:rsidRPr="006F7BC7">
              <w:rPr>
                <w:i/>
                <w:lang w:val="en-US"/>
              </w:rPr>
              <w:t>Paint</w:t>
            </w:r>
          </w:p>
          <w:p w:rsidR="00D90223" w:rsidRPr="006F7BC7" w:rsidRDefault="00D90223" w:rsidP="00AC1D3F">
            <w:pPr>
              <w:contextualSpacing/>
            </w:pP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Уметь создавать простые рисунки; выполнять их редактирование; сохранять рисунок 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30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Практическая работа №17 </w:t>
            </w:r>
            <w:r w:rsidRPr="006F7BC7">
              <w:rPr>
                <w:lang w:val="en-US"/>
              </w:rPr>
              <w:t>Paint</w:t>
            </w:r>
            <w:r w:rsidRPr="006F7BC7">
              <w:t xml:space="preserve"> – создание рисунка из </w:t>
            </w:r>
            <w:r w:rsidRPr="006F7BC7">
              <w:lastRenderedPageBreak/>
              <w:t>геометрических фигур.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lastRenderedPageBreak/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r w:rsidRPr="006F7BC7">
              <w:t xml:space="preserve">Запуск программы </w:t>
            </w:r>
            <w:r w:rsidRPr="006F7BC7">
              <w:rPr>
                <w:i/>
                <w:lang w:val="en-US"/>
              </w:rPr>
              <w:t>Paint</w:t>
            </w:r>
            <w:r w:rsidRPr="006F7BC7">
              <w:rPr>
                <w:i/>
              </w:rPr>
              <w:t xml:space="preserve">. </w:t>
            </w:r>
            <w:r w:rsidRPr="006F7BC7">
              <w:t xml:space="preserve">Рисование грузовика. Сохранение рисунка. </w:t>
            </w:r>
            <w:r w:rsidRPr="006F7BC7">
              <w:lastRenderedPageBreak/>
              <w:t xml:space="preserve">Закрытие программы </w:t>
            </w:r>
            <w:r w:rsidRPr="006F7BC7">
              <w:rPr>
                <w:i/>
                <w:lang w:val="en-US"/>
              </w:rPr>
              <w:t>Paint</w:t>
            </w:r>
          </w:p>
          <w:p w:rsidR="00D90223" w:rsidRPr="006F7BC7" w:rsidRDefault="00D90223" w:rsidP="00AC1D3F">
            <w:pPr>
              <w:contextualSpacing/>
            </w:pP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lastRenderedPageBreak/>
              <w:t xml:space="preserve">Уметь создавать рисунок из геометрических фигур; </w:t>
            </w:r>
            <w:r w:rsidRPr="006F7BC7">
              <w:lastRenderedPageBreak/>
              <w:t>сохранять рисунок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lastRenderedPageBreak/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</w:t>
            </w:r>
            <w:r w:rsidRPr="006F7BC7">
              <w:rPr>
                <w:spacing w:val="-2"/>
              </w:rPr>
              <w:lastRenderedPageBreak/>
              <w:t xml:space="preserve">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lastRenderedPageBreak/>
              <w:t>31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Печать документа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>Принтер. Настройка параметров страницы для печати. Печать документа.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Знать, какие устройства используются для печати документа; настройку параметров страницы для печати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32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Практическая работа №18 Печать документа.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>Открытие раннее созданного документа. Предварительный просмотр. Печать документа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Уметь выполнять печать документа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33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Обобщающий урок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Устройство ПК. Стандартные программы операционной системы </w:t>
            </w:r>
            <w:r w:rsidRPr="006F7BC7">
              <w:rPr>
                <w:lang w:val="en-US"/>
              </w:rPr>
              <w:t>Windows</w:t>
            </w:r>
            <w:r w:rsidRPr="006F7BC7">
              <w:t xml:space="preserve">: Калькулятор, </w:t>
            </w:r>
            <w:r w:rsidRPr="006F7BC7">
              <w:rPr>
                <w:lang w:val="en-US"/>
              </w:rPr>
              <w:t>WordPad</w:t>
            </w:r>
            <w:r w:rsidRPr="006F7BC7">
              <w:t xml:space="preserve">,  </w:t>
            </w:r>
            <w:r w:rsidRPr="006F7BC7">
              <w:rPr>
                <w:lang w:val="en-US"/>
              </w:rPr>
              <w:t>Paint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Знать основные теоретические сведения; уметь применять полученные знания на практике 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34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Итоговая контрольная работа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>Контрольная работа в формате тестирования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 Уметь применять полученные знания и навыки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чувства времени и </w:t>
            </w:r>
            <w:r w:rsidRPr="006F7BC7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</w:tbl>
    <w:p w:rsidR="00D90223" w:rsidRPr="006F7BC7" w:rsidRDefault="00D90223" w:rsidP="00D90223">
      <w:pPr>
        <w:contextualSpacing/>
      </w:pPr>
    </w:p>
    <w:p w:rsidR="00D90223" w:rsidRPr="006F7BC7" w:rsidRDefault="00D90223" w:rsidP="00D90223">
      <w:pPr>
        <w:contextualSpacing/>
      </w:pPr>
    </w:p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>
      <w:pPr>
        <w:sectPr w:rsidR="00D90223" w:rsidSect="00214F28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D90223" w:rsidRDefault="00D90223" w:rsidP="00642E09">
      <w:pPr>
        <w:rPr>
          <w:b/>
        </w:rPr>
      </w:pPr>
    </w:p>
    <w:sectPr w:rsidR="00D90223" w:rsidSect="00C929C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75D"/>
    <w:multiLevelType w:val="hybridMultilevel"/>
    <w:tmpl w:val="DEBE9E3C"/>
    <w:lvl w:ilvl="0" w:tplc="161483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55E3060"/>
    <w:multiLevelType w:val="hybridMultilevel"/>
    <w:tmpl w:val="B6C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D4D"/>
    <w:multiLevelType w:val="hybridMultilevel"/>
    <w:tmpl w:val="824E4F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8DC362A"/>
    <w:multiLevelType w:val="multilevel"/>
    <w:tmpl w:val="6952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A37E3"/>
    <w:multiLevelType w:val="hybridMultilevel"/>
    <w:tmpl w:val="113A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04F10"/>
    <w:multiLevelType w:val="hybridMultilevel"/>
    <w:tmpl w:val="C338C13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25A4485"/>
    <w:multiLevelType w:val="hybridMultilevel"/>
    <w:tmpl w:val="A498E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71A66"/>
    <w:multiLevelType w:val="hybridMultilevel"/>
    <w:tmpl w:val="D3564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A0E81"/>
    <w:multiLevelType w:val="hybridMultilevel"/>
    <w:tmpl w:val="2D3E253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267345"/>
    <w:multiLevelType w:val="hybridMultilevel"/>
    <w:tmpl w:val="D38079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596F6D"/>
    <w:multiLevelType w:val="multilevel"/>
    <w:tmpl w:val="CC1C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9F51D5"/>
    <w:multiLevelType w:val="hybridMultilevel"/>
    <w:tmpl w:val="308606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6A3B"/>
    <w:rsid w:val="000A5DB3"/>
    <w:rsid w:val="002D3008"/>
    <w:rsid w:val="002D3D44"/>
    <w:rsid w:val="00642E09"/>
    <w:rsid w:val="00887D2B"/>
    <w:rsid w:val="00891484"/>
    <w:rsid w:val="008E3CDC"/>
    <w:rsid w:val="009A53A0"/>
    <w:rsid w:val="00A732F2"/>
    <w:rsid w:val="00AB4403"/>
    <w:rsid w:val="00B12F9C"/>
    <w:rsid w:val="00B66A3B"/>
    <w:rsid w:val="00BA59AE"/>
    <w:rsid w:val="00D90223"/>
    <w:rsid w:val="00F2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3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90223"/>
    <w:pPr>
      <w:spacing w:after="0" w:line="240" w:lineRule="auto"/>
    </w:pPr>
    <w:rPr>
      <w:rFonts w:ascii="Georgia" w:eastAsia="Times New Roman" w:hAnsi="Georgia" w:cs="Times New Roman"/>
    </w:rPr>
  </w:style>
  <w:style w:type="paragraph" w:styleId="a5">
    <w:name w:val="List Paragraph"/>
    <w:basedOn w:val="a"/>
    <w:uiPriority w:val="34"/>
    <w:qFormat/>
    <w:rsid w:val="00D902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Знак"/>
    <w:link w:val="a7"/>
    <w:locked/>
    <w:rsid w:val="00887D2B"/>
    <w:rPr>
      <w:rFonts w:ascii="NewtonCSanPin" w:hAnsi="NewtonCSanPi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887D2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Default">
    <w:name w:val="Default"/>
    <w:rsid w:val="00887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87D2B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87D2B"/>
    <w:rPr>
      <w:rFonts w:eastAsiaTheme="minorEastAsia"/>
      <w:lang w:eastAsia="ru-RU"/>
    </w:rPr>
  </w:style>
  <w:style w:type="character" w:styleId="aa">
    <w:name w:val="Hyperlink"/>
    <w:uiPriority w:val="99"/>
    <w:unhideWhenUsed/>
    <w:rsid w:val="00887D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2734</Words>
  <Characters>15586</Characters>
  <Application>Microsoft Office Word</Application>
  <DocSecurity>0</DocSecurity>
  <Lines>129</Lines>
  <Paragraphs>36</Paragraphs>
  <ScaleCrop>false</ScaleCrop>
  <Company>Microsoft</Company>
  <LinksUpToDate>false</LinksUpToDate>
  <CharactersWithSpaces>18284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4</cp:revision>
  <cp:lastPrinted>2015-06-05T04:58:00Z</cp:lastPrinted>
  <dcterms:created xsi:type="dcterms:W3CDTF">2020-10-11T12:57:00Z</dcterms:created>
  <dcterms:modified xsi:type="dcterms:W3CDTF">2020-10-13T16:12:00Z</dcterms:modified>
</cp:coreProperties>
</file>